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14379" w:type="dxa"/>
        <w:tblLayout w:type="fixed"/>
        <w:tblLook w:val="0420" w:firstRow="1" w:lastRow="0" w:firstColumn="0" w:lastColumn="0" w:noHBand="0" w:noVBand="1"/>
      </w:tblPr>
      <w:tblGrid>
        <w:gridCol w:w="1795"/>
        <w:gridCol w:w="2097"/>
        <w:gridCol w:w="2097"/>
        <w:gridCol w:w="2098"/>
        <w:gridCol w:w="2097"/>
        <w:gridCol w:w="2097"/>
        <w:gridCol w:w="2098"/>
      </w:tblGrid>
      <w:tr w:rsidR="00475810" w:rsidRPr="00D079FD" w14:paraId="5213FDA9" w14:textId="154DA7C2" w:rsidTr="00D0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795" w:type="dxa"/>
            <w:vAlign w:val="center"/>
            <w:hideMark/>
          </w:tcPr>
          <w:p w14:paraId="6BDBC9A6" w14:textId="77777777" w:rsidR="00475810" w:rsidRPr="009E0DCB" w:rsidRDefault="00475810" w:rsidP="00D079FD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Align w:val="center"/>
            <w:hideMark/>
          </w:tcPr>
          <w:p w14:paraId="69D3D864" w14:textId="77777777" w:rsidR="00475810" w:rsidRPr="009E0DCB" w:rsidRDefault="00475810" w:rsidP="009E0DCB">
            <w:pPr>
              <w:jc w:val="center"/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Unit 1</w:t>
            </w:r>
          </w:p>
        </w:tc>
        <w:tc>
          <w:tcPr>
            <w:tcW w:w="2097" w:type="dxa"/>
            <w:vAlign w:val="center"/>
            <w:hideMark/>
          </w:tcPr>
          <w:p w14:paraId="7F217487" w14:textId="77777777" w:rsidR="00475810" w:rsidRPr="009E0DCB" w:rsidRDefault="00475810" w:rsidP="009E0DCB">
            <w:pPr>
              <w:jc w:val="center"/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Unit 2</w:t>
            </w:r>
          </w:p>
        </w:tc>
        <w:tc>
          <w:tcPr>
            <w:tcW w:w="2098" w:type="dxa"/>
            <w:vAlign w:val="center"/>
            <w:hideMark/>
          </w:tcPr>
          <w:p w14:paraId="41805714" w14:textId="77777777" w:rsidR="00475810" w:rsidRPr="009E0DCB" w:rsidRDefault="00475810" w:rsidP="009E0DCB">
            <w:pPr>
              <w:jc w:val="center"/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Unit 3</w:t>
            </w:r>
          </w:p>
        </w:tc>
        <w:tc>
          <w:tcPr>
            <w:tcW w:w="2097" w:type="dxa"/>
            <w:vAlign w:val="center"/>
            <w:hideMark/>
          </w:tcPr>
          <w:p w14:paraId="739973CD" w14:textId="77777777" w:rsidR="00475810" w:rsidRPr="009E0DCB" w:rsidRDefault="00475810" w:rsidP="009E0DCB">
            <w:pPr>
              <w:jc w:val="center"/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Unit 4</w:t>
            </w:r>
          </w:p>
        </w:tc>
        <w:tc>
          <w:tcPr>
            <w:tcW w:w="2097" w:type="dxa"/>
            <w:vAlign w:val="center"/>
            <w:hideMark/>
          </w:tcPr>
          <w:p w14:paraId="60FC81FF" w14:textId="77777777" w:rsidR="00475810" w:rsidRPr="009E0DCB" w:rsidRDefault="00475810" w:rsidP="009E0DCB">
            <w:pPr>
              <w:jc w:val="center"/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Unit 5</w:t>
            </w:r>
          </w:p>
        </w:tc>
        <w:tc>
          <w:tcPr>
            <w:tcW w:w="2098" w:type="dxa"/>
            <w:vAlign w:val="center"/>
          </w:tcPr>
          <w:p w14:paraId="5F298CF9" w14:textId="1E34FE84" w:rsidR="00475810" w:rsidRPr="00D079FD" w:rsidRDefault="00D079FD" w:rsidP="00D079F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6</w:t>
            </w:r>
          </w:p>
        </w:tc>
      </w:tr>
      <w:tr w:rsidR="00475810" w:rsidRPr="00D079FD" w14:paraId="581535E1" w14:textId="581221F2" w:rsidTr="00D079FD">
        <w:trPr>
          <w:trHeight w:val="402"/>
        </w:trPr>
        <w:tc>
          <w:tcPr>
            <w:tcW w:w="1795" w:type="dxa"/>
            <w:vAlign w:val="center"/>
            <w:hideMark/>
          </w:tcPr>
          <w:p w14:paraId="63F7170E" w14:textId="77777777" w:rsidR="00475810" w:rsidRPr="009E0DCB" w:rsidRDefault="00475810" w:rsidP="00D079FD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Title</w:t>
            </w:r>
          </w:p>
        </w:tc>
        <w:tc>
          <w:tcPr>
            <w:tcW w:w="2097" w:type="dxa"/>
            <w:vAlign w:val="center"/>
            <w:hideMark/>
          </w:tcPr>
          <w:p w14:paraId="193C6C0C" w14:textId="77777777" w:rsidR="00475810" w:rsidRPr="009E0DCB" w:rsidRDefault="00475810" w:rsidP="00D079FD">
            <w:pPr>
              <w:jc w:val="center"/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Human Rights</w:t>
            </w:r>
          </w:p>
        </w:tc>
        <w:tc>
          <w:tcPr>
            <w:tcW w:w="2097" w:type="dxa"/>
            <w:hideMark/>
          </w:tcPr>
          <w:p w14:paraId="3E09DAC8" w14:textId="77777777" w:rsidR="00475810" w:rsidRPr="009E0DCB" w:rsidRDefault="00475810" w:rsidP="009E0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hideMark/>
          </w:tcPr>
          <w:p w14:paraId="1B1AFD01" w14:textId="77777777" w:rsidR="00475810" w:rsidRPr="009E0DCB" w:rsidRDefault="00475810" w:rsidP="009E0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14:paraId="7568DABD" w14:textId="77777777" w:rsidR="00475810" w:rsidRPr="009E0DCB" w:rsidRDefault="00475810" w:rsidP="009E0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14:paraId="529C7A86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4AAD138F" w14:textId="77777777" w:rsidR="00475810" w:rsidRPr="00D079FD" w:rsidRDefault="00475810" w:rsidP="009E0DCB">
            <w:pPr>
              <w:rPr>
                <w:sz w:val="20"/>
                <w:szCs w:val="20"/>
              </w:rPr>
            </w:pPr>
          </w:p>
        </w:tc>
      </w:tr>
      <w:tr w:rsidR="00475810" w:rsidRPr="00D079FD" w14:paraId="42416010" w14:textId="77777777" w:rsidTr="00D079FD">
        <w:trPr>
          <w:trHeight w:val="575"/>
        </w:trPr>
        <w:tc>
          <w:tcPr>
            <w:tcW w:w="1795" w:type="dxa"/>
            <w:vAlign w:val="center"/>
          </w:tcPr>
          <w:p w14:paraId="0F084684" w14:textId="0CE51108" w:rsidR="00475810" w:rsidRPr="00D079FD" w:rsidRDefault="00475810" w:rsidP="00D079FD">
            <w:pPr>
              <w:rPr>
                <w:sz w:val="20"/>
                <w:szCs w:val="20"/>
              </w:rPr>
            </w:pPr>
            <w:r w:rsidRPr="00D079FD">
              <w:rPr>
                <w:sz w:val="20"/>
                <w:szCs w:val="20"/>
              </w:rPr>
              <w:t xml:space="preserve">Why </w:t>
            </w:r>
            <w:proofErr w:type="gramStart"/>
            <w:r w:rsidRPr="00D079FD">
              <w:rPr>
                <w:sz w:val="20"/>
                <w:szCs w:val="20"/>
              </w:rPr>
              <w:t>teach</w:t>
            </w:r>
            <w:proofErr w:type="gramEnd"/>
            <w:r w:rsidRPr="00D079FD">
              <w:rPr>
                <w:sz w:val="20"/>
                <w:szCs w:val="20"/>
              </w:rPr>
              <w:t xml:space="preserve"> this unit?</w:t>
            </w:r>
          </w:p>
        </w:tc>
        <w:tc>
          <w:tcPr>
            <w:tcW w:w="2097" w:type="dxa"/>
          </w:tcPr>
          <w:p w14:paraId="4B85DFC3" w14:textId="6485E404" w:rsidR="00475810" w:rsidRPr="00D079FD" w:rsidRDefault="00D079FD" w:rsidP="009E0DCB">
            <w:pPr>
              <w:rPr>
                <w:sz w:val="20"/>
                <w:szCs w:val="20"/>
              </w:rPr>
            </w:pPr>
            <w:r w:rsidRPr="00D079FD">
              <w:rPr>
                <w:sz w:val="20"/>
                <w:szCs w:val="20"/>
              </w:rPr>
              <w:t xml:space="preserve">Students build background knowledge about human rights and identify threats to human rights faced by fictional characters in the novel, </w:t>
            </w:r>
            <w:r w:rsidRPr="00D079FD">
              <w:rPr>
                <w:i/>
                <w:iCs/>
                <w:sz w:val="20"/>
                <w:szCs w:val="20"/>
              </w:rPr>
              <w:t>Esperanza Rising</w:t>
            </w:r>
            <w:r w:rsidRPr="00D079F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97" w:type="dxa"/>
          </w:tcPr>
          <w:p w14:paraId="69E62350" w14:textId="77777777" w:rsidR="00475810" w:rsidRPr="00D079FD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CE5AE59" w14:textId="77777777" w:rsidR="00475810" w:rsidRPr="00D079FD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525E5097" w14:textId="77777777" w:rsidR="00475810" w:rsidRPr="00D079FD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07469CE8" w14:textId="77777777" w:rsidR="00475810" w:rsidRPr="00D079FD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AFE20E9" w14:textId="77777777" w:rsidR="00475810" w:rsidRPr="00D079FD" w:rsidRDefault="00475810" w:rsidP="009E0DCB">
            <w:pPr>
              <w:rPr>
                <w:sz w:val="20"/>
                <w:szCs w:val="20"/>
              </w:rPr>
            </w:pPr>
          </w:p>
        </w:tc>
      </w:tr>
      <w:tr w:rsidR="00475810" w:rsidRPr="00D079FD" w14:paraId="1F9FCC00" w14:textId="6CD43C33" w:rsidTr="00D079FD">
        <w:trPr>
          <w:trHeight w:val="980"/>
        </w:trPr>
        <w:tc>
          <w:tcPr>
            <w:tcW w:w="1795" w:type="dxa"/>
            <w:vAlign w:val="center"/>
            <w:hideMark/>
          </w:tcPr>
          <w:p w14:paraId="40C0D25A" w14:textId="77777777" w:rsidR="00475810" w:rsidRPr="009E0DCB" w:rsidRDefault="00475810" w:rsidP="00D079FD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Central Text(s)</w:t>
            </w:r>
          </w:p>
        </w:tc>
        <w:tc>
          <w:tcPr>
            <w:tcW w:w="2097" w:type="dxa"/>
            <w:hideMark/>
          </w:tcPr>
          <w:p w14:paraId="4052A9D3" w14:textId="77777777" w:rsidR="00475810" w:rsidRPr="009E0DCB" w:rsidRDefault="00475810" w:rsidP="009E0DCB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Esperanza Rising</w:t>
            </w:r>
          </w:p>
          <w:p w14:paraId="3E49E968" w14:textId="77777777" w:rsidR="00475810" w:rsidRPr="009E0DCB" w:rsidRDefault="00475810" w:rsidP="009E0DCB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A Life Like Mine</w:t>
            </w:r>
          </w:p>
          <w:p w14:paraId="348C07E2" w14:textId="77777777" w:rsidR="00475810" w:rsidRPr="009E0DCB" w:rsidRDefault="00475810" w:rsidP="009E0DCB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UDHR</w:t>
            </w:r>
          </w:p>
        </w:tc>
        <w:tc>
          <w:tcPr>
            <w:tcW w:w="2097" w:type="dxa"/>
            <w:hideMark/>
          </w:tcPr>
          <w:p w14:paraId="7B173F6A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hideMark/>
          </w:tcPr>
          <w:p w14:paraId="45E8CF4D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14:paraId="0F659850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14:paraId="4790F8A6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51655E8" w14:textId="77777777" w:rsidR="00475810" w:rsidRPr="00D079FD" w:rsidRDefault="00475810" w:rsidP="009E0DCB">
            <w:pPr>
              <w:rPr>
                <w:sz w:val="20"/>
                <w:szCs w:val="20"/>
              </w:rPr>
            </w:pPr>
          </w:p>
        </w:tc>
      </w:tr>
      <w:tr w:rsidR="00475810" w:rsidRPr="00D079FD" w14:paraId="386071BF" w14:textId="64EA75FA" w:rsidTr="00D079FD">
        <w:trPr>
          <w:trHeight w:val="613"/>
        </w:trPr>
        <w:tc>
          <w:tcPr>
            <w:tcW w:w="1795" w:type="dxa"/>
            <w:vAlign w:val="center"/>
            <w:hideMark/>
          </w:tcPr>
          <w:p w14:paraId="5061F1B8" w14:textId="77777777" w:rsidR="00475810" w:rsidRPr="009E0DCB" w:rsidRDefault="00475810" w:rsidP="00D079FD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Weeks</w:t>
            </w:r>
          </w:p>
        </w:tc>
        <w:tc>
          <w:tcPr>
            <w:tcW w:w="2097" w:type="dxa"/>
            <w:vAlign w:val="center"/>
            <w:hideMark/>
          </w:tcPr>
          <w:p w14:paraId="5882F1E4" w14:textId="77777777" w:rsidR="00475810" w:rsidRPr="009E0DCB" w:rsidRDefault="00475810" w:rsidP="00D079FD">
            <w:pPr>
              <w:jc w:val="center"/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5</w:t>
            </w:r>
          </w:p>
        </w:tc>
        <w:tc>
          <w:tcPr>
            <w:tcW w:w="2097" w:type="dxa"/>
            <w:hideMark/>
          </w:tcPr>
          <w:p w14:paraId="32868DB2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hideMark/>
          </w:tcPr>
          <w:p w14:paraId="6EF6C5A5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14:paraId="0C093EEF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14:paraId="59C01131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1BCE9B7" w14:textId="77777777" w:rsidR="00475810" w:rsidRPr="00D079FD" w:rsidRDefault="00475810" w:rsidP="009E0DCB">
            <w:pPr>
              <w:rPr>
                <w:sz w:val="20"/>
                <w:szCs w:val="20"/>
              </w:rPr>
            </w:pPr>
          </w:p>
        </w:tc>
      </w:tr>
      <w:tr w:rsidR="00475810" w:rsidRPr="00D079FD" w14:paraId="708C7D28" w14:textId="175EC88E" w:rsidTr="00D079FD">
        <w:trPr>
          <w:trHeight w:val="1875"/>
        </w:trPr>
        <w:tc>
          <w:tcPr>
            <w:tcW w:w="1795" w:type="dxa"/>
            <w:vAlign w:val="center"/>
            <w:hideMark/>
          </w:tcPr>
          <w:p w14:paraId="66F88A45" w14:textId="77777777" w:rsidR="00475810" w:rsidRPr="009E0DCB" w:rsidRDefault="00475810" w:rsidP="00D079FD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Reading</w:t>
            </w:r>
          </w:p>
        </w:tc>
        <w:tc>
          <w:tcPr>
            <w:tcW w:w="2097" w:type="dxa"/>
            <w:hideMark/>
          </w:tcPr>
          <w:p w14:paraId="67DD69C2" w14:textId="77777777" w:rsidR="00475810" w:rsidRPr="009E0DCB" w:rsidRDefault="00475810" w:rsidP="009E0DCB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Context Clues</w:t>
            </w:r>
          </w:p>
          <w:p w14:paraId="342F1882" w14:textId="251822A2" w:rsidR="00475810" w:rsidRPr="00D079FD" w:rsidRDefault="00D079FD" w:rsidP="00D07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75810" w:rsidRPr="00D079FD">
              <w:rPr>
                <w:sz w:val="20"/>
                <w:szCs w:val="20"/>
              </w:rPr>
              <w:t xml:space="preserve">nformational Text:  inferences, </w:t>
            </w:r>
            <w:r w:rsidR="00475810" w:rsidRPr="00D079FD">
              <w:rPr>
                <w:sz w:val="20"/>
                <w:szCs w:val="20"/>
              </w:rPr>
              <w:t>details,</w:t>
            </w:r>
            <w:r w:rsidR="00475810" w:rsidRPr="00D079FD">
              <w:rPr>
                <w:sz w:val="20"/>
                <w:szCs w:val="20"/>
              </w:rPr>
              <w:t xml:space="preserve"> and key ideas, synthesize information</w:t>
            </w:r>
          </w:p>
          <w:p w14:paraId="0DCC15B0" w14:textId="77777777" w:rsidR="00475810" w:rsidRPr="009E0DCB" w:rsidRDefault="00475810" w:rsidP="009E0DCB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Fiction:</w:t>
            </w:r>
          </w:p>
          <w:p w14:paraId="6968A7F9" w14:textId="77777777" w:rsidR="00475810" w:rsidRPr="009E0DCB" w:rsidRDefault="00475810" w:rsidP="009E0DCB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Analyze plot, character relationships and conflicts</w:t>
            </w:r>
          </w:p>
          <w:p w14:paraId="6F00EDA5" w14:textId="77777777" w:rsidR="00475810" w:rsidRPr="009E0DCB" w:rsidRDefault="00475810" w:rsidP="009E0DCB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Influence of setting</w:t>
            </w:r>
          </w:p>
        </w:tc>
        <w:tc>
          <w:tcPr>
            <w:tcW w:w="2097" w:type="dxa"/>
            <w:hideMark/>
          </w:tcPr>
          <w:p w14:paraId="11A9CC41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hideMark/>
          </w:tcPr>
          <w:p w14:paraId="3A0D9016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14:paraId="355D77DB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14:paraId="5DCBDA8F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A40B678" w14:textId="77777777" w:rsidR="00475810" w:rsidRPr="00D079FD" w:rsidRDefault="00475810" w:rsidP="009E0DCB">
            <w:pPr>
              <w:rPr>
                <w:sz w:val="20"/>
                <w:szCs w:val="20"/>
              </w:rPr>
            </w:pPr>
          </w:p>
        </w:tc>
      </w:tr>
      <w:tr w:rsidR="00475810" w:rsidRPr="00D079FD" w14:paraId="2833296D" w14:textId="0FA4ECFE" w:rsidTr="00D079FD">
        <w:trPr>
          <w:trHeight w:val="1154"/>
        </w:trPr>
        <w:tc>
          <w:tcPr>
            <w:tcW w:w="1795" w:type="dxa"/>
            <w:vAlign w:val="center"/>
            <w:hideMark/>
          </w:tcPr>
          <w:p w14:paraId="58AA663C" w14:textId="77777777" w:rsidR="00475810" w:rsidRPr="009E0DCB" w:rsidRDefault="00475810" w:rsidP="00D079FD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Writing</w:t>
            </w:r>
          </w:p>
        </w:tc>
        <w:tc>
          <w:tcPr>
            <w:tcW w:w="2097" w:type="dxa"/>
            <w:hideMark/>
          </w:tcPr>
          <w:p w14:paraId="55913F97" w14:textId="77777777" w:rsidR="00475810" w:rsidRPr="00D079FD" w:rsidRDefault="00475810" w:rsidP="009E0DCB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Reader’s Theatre Script and Performance</w:t>
            </w:r>
          </w:p>
          <w:p w14:paraId="5AB712C8" w14:textId="77777777" w:rsidR="00D079FD" w:rsidRPr="00D079FD" w:rsidRDefault="00D079FD" w:rsidP="00D079FD">
            <w:pPr>
              <w:rPr>
                <w:sz w:val="20"/>
                <w:szCs w:val="20"/>
              </w:rPr>
            </w:pPr>
            <w:r w:rsidRPr="00D079FD">
              <w:rPr>
                <w:sz w:val="20"/>
                <w:szCs w:val="20"/>
              </w:rPr>
              <w:t xml:space="preserve">Students work in small groups to analyze passages from Esperanza Rising that relate to one of the five articles from the Universal Declaration </w:t>
            </w:r>
            <w:r w:rsidRPr="00D079FD">
              <w:rPr>
                <w:sz w:val="20"/>
                <w:szCs w:val="20"/>
              </w:rPr>
              <w:lastRenderedPageBreak/>
              <w:t xml:space="preserve">of Human Rights.  Based on the UDHR article chosen, each student will write his or her own scene of a Readers Theatre script from selected pages/passages of </w:t>
            </w:r>
            <w:r w:rsidRPr="00D079FD">
              <w:rPr>
                <w:i/>
                <w:iCs/>
                <w:sz w:val="20"/>
                <w:szCs w:val="20"/>
              </w:rPr>
              <w:t>Esperanza Rising</w:t>
            </w:r>
            <w:r w:rsidRPr="00D079FD">
              <w:rPr>
                <w:sz w:val="20"/>
                <w:szCs w:val="20"/>
              </w:rPr>
              <w:t>.  Students will combine their individual scripts into a longer single script based on their common UDHR article.  Students perform their Readers Theater script for the class.</w:t>
            </w:r>
          </w:p>
          <w:p w14:paraId="1C20EBA2" w14:textId="7F896915" w:rsidR="00D079FD" w:rsidRPr="009E0DCB" w:rsidRDefault="00D079FD" w:rsidP="009E0DC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14:paraId="35FC658B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hideMark/>
          </w:tcPr>
          <w:p w14:paraId="2ED0481C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14:paraId="076B2002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14:paraId="33B7AB4B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4524861E" w14:textId="77777777" w:rsidR="00475810" w:rsidRPr="00D079FD" w:rsidRDefault="00475810" w:rsidP="009E0DCB">
            <w:pPr>
              <w:rPr>
                <w:sz w:val="20"/>
                <w:szCs w:val="20"/>
              </w:rPr>
            </w:pPr>
          </w:p>
        </w:tc>
      </w:tr>
      <w:tr w:rsidR="00475810" w:rsidRPr="00D079FD" w14:paraId="4E34A46D" w14:textId="253A0F6E" w:rsidTr="00D079FD">
        <w:trPr>
          <w:trHeight w:val="701"/>
        </w:trPr>
        <w:tc>
          <w:tcPr>
            <w:tcW w:w="1795" w:type="dxa"/>
            <w:vAlign w:val="center"/>
            <w:hideMark/>
          </w:tcPr>
          <w:p w14:paraId="4DC8F185" w14:textId="77777777" w:rsidR="00475810" w:rsidRPr="009E0DCB" w:rsidRDefault="00475810" w:rsidP="00D079FD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Language</w:t>
            </w:r>
          </w:p>
        </w:tc>
        <w:tc>
          <w:tcPr>
            <w:tcW w:w="2097" w:type="dxa"/>
            <w:hideMark/>
          </w:tcPr>
          <w:p w14:paraId="30E65AA0" w14:textId="77777777" w:rsidR="00475810" w:rsidRPr="009E0DCB" w:rsidRDefault="00475810" w:rsidP="009E0DCB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Sentence structure</w:t>
            </w:r>
          </w:p>
          <w:p w14:paraId="102F87C4" w14:textId="77777777" w:rsidR="00475810" w:rsidRPr="009E0DCB" w:rsidRDefault="00475810" w:rsidP="009E0DCB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Dialogue</w:t>
            </w:r>
          </w:p>
        </w:tc>
        <w:tc>
          <w:tcPr>
            <w:tcW w:w="2097" w:type="dxa"/>
            <w:hideMark/>
          </w:tcPr>
          <w:p w14:paraId="0A78234D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hideMark/>
          </w:tcPr>
          <w:p w14:paraId="3DEF042F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14:paraId="1580564B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14:paraId="777B3F34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F6EC355" w14:textId="77777777" w:rsidR="00475810" w:rsidRPr="00D079FD" w:rsidRDefault="00475810" w:rsidP="009E0DCB">
            <w:pPr>
              <w:rPr>
                <w:sz w:val="20"/>
                <w:szCs w:val="20"/>
              </w:rPr>
            </w:pPr>
          </w:p>
        </w:tc>
      </w:tr>
      <w:tr w:rsidR="00475810" w:rsidRPr="00D079FD" w14:paraId="108B8AE2" w14:textId="17485B97" w:rsidTr="00D079FD">
        <w:trPr>
          <w:trHeight w:val="1619"/>
        </w:trPr>
        <w:tc>
          <w:tcPr>
            <w:tcW w:w="1795" w:type="dxa"/>
            <w:vAlign w:val="center"/>
            <w:hideMark/>
          </w:tcPr>
          <w:p w14:paraId="5494D139" w14:textId="77777777" w:rsidR="00475810" w:rsidRPr="009E0DCB" w:rsidRDefault="00475810" w:rsidP="00D079FD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Listening/Speaking</w:t>
            </w:r>
          </w:p>
        </w:tc>
        <w:tc>
          <w:tcPr>
            <w:tcW w:w="2097" w:type="dxa"/>
            <w:hideMark/>
          </w:tcPr>
          <w:p w14:paraId="6C2B5990" w14:textId="77777777" w:rsidR="00475810" w:rsidRPr="009E0DCB" w:rsidRDefault="00475810" w:rsidP="009E0DCB">
            <w:pPr>
              <w:rPr>
                <w:sz w:val="20"/>
                <w:szCs w:val="20"/>
              </w:rPr>
            </w:pPr>
            <w:r w:rsidRPr="009E0DCB">
              <w:rPr>
                <w:sz w:val="20"/>
                <w:szCs w:val="20"/>
              </w:rPr>
              <w:t>Listen and ask relevant questions to clarify meaning</w:t>
            </w:r>
          </w:p>
        </w:tc>
        <w:tc>
          <w:tcPr>
            <w:tcW w:w="2097" w:type="dxa"/>
            <w:hideMark/>
          </w:tcPr>
          <w:p w14:paraId="5617CBB1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hideMark/>
          </w:tcPr>
          <w:p w14:paraId="69EE322B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14:paraId="720798E6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14:paraId="2881A45F" w14:textId="77777777" w:rsidR="00475810" w:rsidRPr="009E0DCB" w:rsidRDefault="00475810" w:rsidP="009E0DC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4DEE5CD0" w14:textId="77777777" w:rsidR="00475810" w:rsidRPr="00D079FD" w:rsidRDefault="00475810" w:rsidP="009E0DCB">
            <w:pPr>
              <w:rPr>
                <w:sz w:val="20"/>
                <w:szCs w:val="20"/>
              </w:rPr>
            </w:pPr>
          </w:p>
        </w:tc>
      </w:tr>
    </w:tbl>
    <w:p w14:paraId="568D8AD1" w14:textId="77777777" w:rsidR="009E0DCB" w:rsidRDefault="009E0DCB"/>
    <w:sectPr w:rsidR="009E0DCB" w:rsidSect="009E0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292A" w14:textId="77777777" w:rsidR="009E0DCB" w:rsidRDefault="009E0DCB" w:rsidP="009E0DCB">
      <w:r>
        <w:separator/>
      </w:r>
    </w:p>
  </w:endnote>
  <w:endnote w:type="continuationSeparator" w:id="0">
    <w:p w14:paraId="758D9EA4" w14:textId="77777777" w:rsidR="009E0DCB" w:rsidRDefault="009E0DCB" w:rsidP="009E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4051" w14:textId="77777777" w:rsidR="00D079FD" w:rsidRDefault="00D07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9953" w14:textId="77777777" w:rsidR="00D079FD" w:rsidRDefault="00D079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BE30" w14:textId="77777777" w:rsidR="00D079FD" w:rsidRDefault="00D07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AC19" w14:textId="77777777" w:rsidR="009E0DCB" w:rsidRDefault="009E0DCB" w:rsidP="009E0DCB">
      <w:r>
        <w:separator/>
      </w:r>
    </w:p>
  </w:footnote>
  <w:footnote w:type="continuationSeparator" w:id="0">
    <w:p w14:paraId="33AA6A38" w14:textId="77777777" w:rsidR="009E0DCB" w:rsidRDefault="009E0DCB" w:rsidP="009E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7CBC" w14:textId="77777777" w:rsidR="00D079FD" w:rsidRDefault="00D07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34C0" w14:textId="72DE5D27" w:rsidR="009E0DCB" w:rsidRDefault="009E0DCB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A88C2A" wp14:editId="21FA61A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2F16EA" w14:textId="124A362A" w:rsidR="009E0DCB" w:rsidRDefault="009E0DC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ELA Curriculum Map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A88C2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p w14:paraId="332F16EA" w14:textId="124A362A" w:rsidR="009E0DCB" w:rsidRDefault="009E0DC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ELA Curriculum Map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E366" w14:textId="77777777" w:rsidR="00D079FD" w:rsidRDefault="00D07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34730"/>
    <w:multiLevelType w:val="hybridMultilevel"/>
    <w:tmpl w:val="6E564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73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CB"/>
    <w:rsid w:val="00475810"/>
    <w:rsid w:val="009E0DCB"/>
    <w:rsid w:val="00D079FD"/>
    <w:rsid w:val="00D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0C882"/>
  <w15:chartTrackingRefBased/>
  <w15:docId w15:val="{61C0F272-7BE9-9540-89FD-C63E538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DCB"/>
  </w:style>
  <w:style w:type="paragraph" w:styleId="Footer">
    <w:name w:val="footer"/>
    <w:basedOn w:val="Normal"/>
    <w:link w:val="FooterChar"/>
    <w:uiPriority w:val="99"/>
    <w:unhideWhenUsed/>
    <w:rsid w:val="009E0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DCB"/>
  </w:style>
  <w:style w:type="table" w:styleId="GridTable1Light">
    <w:name w:val="Grid Table 1 Light"/>
    <w:basedOn w:val="TableNormal"/>
    <w:uiPriority w:val="46"/>
    <w:rsid w:val="009E0D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0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Gohsman</dc:creator>
  <cp:keywords/>
  <dc:description/>
  <cp:lastModifiedBy>Ann Gohsman</cp:lastModifiedBy>
  <cp:revision>2</cp:revision>
  <dcterms:created xsi:type="dcterms:W3CDTF">2022-04-27T01:08:00Z</dcterms:created>
  <dcterms:modified xsi:type="dcterms:W3CDTF">2022-04-27T01:23:00Z</dcterms:modified>
</cp:coreProperties>
</file>